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5B5E" w14:textId="21CFE7F7" w:rsidR="00EC5FAC" w:rsidRDefault="000C7C8A" w:rsidP="00AB1DA2">
      <w:pPr>
        <w:jc w:val="both"/>
        <w:rPr>
          <w:rFonts w:ascii="Arial" w:hAnsi="Arial" w:cs="Arial"/>
        </w:rPr>
      </w:pPr>
      <w:r w:rsidRPr="000C7C8A">
        <w:rPr>
          <w:rFonts w:ascii="Arial" w:hAnsi="Arial" w:cs="Arial"/>
        </w:rPr>
        <w:t xml:space="preserve">Необходимо </w:t>
      </w:r>
      <w:r>
        <w:rPr>
          <w:rFonts w:ascii="Arial" w:hAnsi="Arial" w:cs="Arial"/>
        </w:rPr>
        <w:t>создать обработку для 1С:Управление торговлей 11.4 для создания множества Характеристик номенклатуры с разными комбинациями значений</w:t>
      </w:r>
      <w:r w:rsidR="00865BD7">
        <w:rPr>
          <w:rFonts w:ascii="Arial" w:hAnsi="Arial" w:cs="Arial"/>
        </w:rPr>
        <w:t xml:space="preserve"> дополнительных реквизитов.</w:t>
      </w:r>
    </w:p>
    <w:p w14:paraId="4002A55B" w14:textId="11407936" w:rsidR="00B04F66" w:rsidRDefault="00B04F66" w:rsidP="00AB1D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Обратка создает характеристики для одной выбранной пользователем номенклатуры.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3113"/>
        <w:gridCol w:w="3113"/>
      </w:tblGrid>
      <w:tr w:rsidR="00C24E42" w14:paraId="01D9D295" w14:textId="77777777" w:rsidTr="00DD3EFF">
        <w:tc>
          <w:tcPr>
            <w:tcW w:w="3119" w:type="dxa"/>
          </w:tcPr>
          <w:p w14:paraId="4BEDD87D" w14:textId="47CB26F5" w:rsidR="00C24E42" w:rsidRPr="00C24E42" w:rsidRDefault="00C24E42" w:rsidP="00C24E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E42">
              <w:rPr>
                <w:rFonts w:ascii="Arial" w:hAnsi="Arial" w:cs="Arial"/>
                <w:b/>
                <w:bCs/>
              </w:rPr>
              <w:t>Реквизит</w:t>
            </w:r>
          </w:p>
        </w:tc>
        <w:tc>
          <w:tcPr>
            <w:tcW w:w="3113" w:type="dxa"/>
          </w:tcPr>
          <w:p w14:paraId="7E96FDF6" w14:textId="4014972E" w:rsidR="00C24E42" w:rsidRPr="00C24E42" w:rsidRDefault="00C24E42" w:rsidP="00C24E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E42">
              <w:rPr>
                <w:rFonts w:ascii="Arial" w:hAnsi="Arial" w:cs="Arial"/>
                <w:b/>
                <w:bCs/>
              </w:rPr>
              <w:t>Тип</w:t>
            </w:r>
          </w:p>
        </w:tc>
        <w:tc>
          <w:tcPr>
            <w:tcW w:w="3113" w:type="dxa"/>
          </w:tcPr>
          <w:p w14:paraId="0199BC4F" w14:textId="3CAD0D50" w:rsidR="00C24E42" w:rsidRPr="00C24E42" w:rsidRDefault="00C24E42" w:rsidP="00C24E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E42">
              <w:rPr>
                <w:rFonts w:ascii="Arial" w:hAnsi="Arial" w:cs="Arial"/>
                <w:b/>
                <w:bCs/>
              </w:rPr>
              <w:t>Комментарий</w:t>
            </w:r>
          </w:p>
        </w:tc>
      </w:tr>
      <w:tr w:rsidR="00B04F66" w14:paraId="008FDA1C" w14:textId="77777777" w:rsidTr="0068011B">
        <w:tc>
          <w:tcPr>
            <w:tcW w:w="3119" w:type="dxa"/>
          </w:tcPr>
          <w:p w14:paraId="134A4EA6" w14:textId="5A04DF68" w:rsidR="00B04F66" w:rsidRPr="00B04F66" w:rsidRDefault="00B04F66" w:rsidP="0068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113" w:type="dxa"/>
          </w:tcPr>
          <w:p w14:paraId="24B80043" w14:textId="0FD963A2" w:rsidR="00B04F66" w:rsidRDefault="00B04F66" w:rsidP="006801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113" w:type="dxa"/>
          </w:tcPr>
          <w:p w14:paraId="41EEC888" w14:textId="29AF0957" w:rsidR="00B04F66" w:rsidRDefault="00B04F66" w:rsidP="0068011B">
            <w:pPr>
              <w:rPr>
                <w:rFonts w:ascii="Arial" w:hAnsi="Arial" w:cs="Arial"/>
              </w:rPr>
            </w:pPr>
          </w:p>
        </w:tc>
      </w:tr>
      <w:tr w:rsidR="00DD3EFF" w14:paraId="3A15E8A5" w14:textId="77777777" w:rsidTr="00FA2C7E">
        <w:tc>
          <w:tcPr>
            <w:tcW w:w="3119" w:type="dxa"/>
          </w:tcPr>
          <w:p w14:paraId="55A2DB30" w14:textId="77777777" w:rsidR="00DD3EFF" w:rsidRDefault="00DD3EFF" w:rsidP="00AB1DA2">
            <w:pPr>
              <w:jc w:val="both"/>
              <w:rPr>
                <w:rFonts w:ascii="Arial" w:hAnsi="Arial" w:cs="Arial"/>
                <w:i/>
                <w:iCs/>
              </w:rPr>
            </w:pPr>
            <w:r w:rsidRPr="00C24E42">
              <w:rPr>
                <w:rFonts w:ascii="Arial" w:hAnsi="Arial" w:cs="Arial"/>
                <w:i/>
                <w:iCs/>
              </w:rPr>
              <w:t xml:space="preserve">Табличная часть </w:t>
            </w:r>
          </w:p>
          <w:p w14:paraId="1C5C1FF5" w14:textId="13B659E1" w:rsidR="00DD3EFF" w:rsidRPr="00C24E42" w:rsidRDefault="00DD3EFF" w:rsidP="00AB1DA2">
            <w:pPr>
              <w:jc w:val="both"/>
              <w:rPr>
                <w:rFonts w:ascii="Arial" w:hAnsi="Arial" w:cs="Arial"/>
                <w:i/>
                <w:iCs/>
              </w:rPr>
            </w:pPr>
            <w:r w:rsidRPr="00C24E42">
              <w:rPr>
                <w:rFonts w:ascii="Arial" w:hAnsi="Arial" w:cs="Arial"/>
                <w:i/>
                <w:iCs/>
              </w:rPr>
              <w:t>«</w:t>
            </w:r>
            <w:proofErr w:type="spellStart"/>
            <w:r w:rsidRPr="00C24E42">
              <w:rPr>
                <w:rFonts w:ascii="Arial" w:hAnsi="Arial" w:cs="Arial"/>
                <w:i/>
                <w:iCs/>
              </w:rPr>
              <w:t>Доп</w:t>
            </w:r>
            <w:proofErr w:type="spellEnd"/>
            <w:r w:rsidRPr="00C24E42">
              <w:rPr>
                <w:rFonts w:ascii="Arial" w:hAnsi="Arial" w:cs="Arial"/>
                <w:i/>
                <w:iCs/>
              </w:rPr>
              <w:t xml:space="preserve"> реквизиты»</w:t>
            </w:r>
          </w:p>
        </w:tc>
        <w:tc>
          <w:tcPr>
            <w:tcW w:w="6226" w:type="dxa"/>
            <w:gridSpan w:val="2"/>
          </w:tcPr>
          <w:p w14:paraId="1542ADE5" w14:textId="65E9643E" w:rsidR="00DD3EFF" w:rsidRPr="00DD3EFF" w:rsidRDefault="00DD3EFF" w:rsidP="00DD3EF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565402" w14:paraId="642EFAC9" w14:textId="77777777" w:rsidTr="00DD3EFF">
        <w:tc>
          <w:tcPr>
            <w:tcW w:w="3119" w:type="dxa"/>
          </w:tcPr>
          <w:p w14:paraId="237A399A" w14:textId="50DB2ABB" w:rsidR="00565402" w:rsidRDefault="00565402" w:rsidP="00E461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Порядковый номер </w:t>
            </w:r>
            <w:proofErr w:type="spellStart"/>
            <w:r>
              <w:rPr>
                <w:rFonts w:ascii="Arial" w:hAnsi="Arial" w:cs="Arial"/>
              </w:rPr>
              <w:t>доп</w:t>
            </w:r>
            <w:proofErr w:type="spellEnd"/>
            <w:r>
              <w:rPr>
                <w:rFonts w:ascii="Arial" w:hAnsi="Arial" w:cs="Arial"/>
              </w:rPr>
              <w:t xml:space="preserve"> реквизита</w:t>
            </w:r>
          </w:p>
        </w:tc>
        <w:tc>
          <w:tcPr>
            <w:tcW w:w="3113" w:type="dxa"/>
          </w:tcPr>
          <w:p w14:paraId="23008ABC" w14:textId="7FB314FD" w:rsidR="00565402" w:rsidRDefault="00565402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(2,0)</w:t>
            </w:r>
          </w:p>
        </w:tc>
        <w:tc>
          <w:tcPr>
            <w:tcW w:w="3113" w:type="dxa"/>
          </w:tcPr>
          <w:p w14:paraId="66D71434" w14:textId="2D8D6D1F" w:rsidR="00565402" w:rsidRDefault="00E461A0" w:rsidP="00E461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Только просмотр. Комментарий </w:t>
            </w:r>
            <w:proofErr w:type="spellStart"/>
            <w:r>
              <w:rPr>
                <w:rFonts w:ascii="Arial" w:hAnsi="Arial" w:cs="Arial"/>
              </w:rPr>
              <w:t>доп</w:t>
            </w:r>
            <w:proofErr w:type="spellEnd"/>
            <w:r>
              <w:rPr>
                <w:rFonts w:ascii="Arial" w:hAnsi="Arial" w:cs="Arial"/>
              </w:rPr>
              <w:t xml:space="preserve"> реквизита.</w:t>
            </w:r>
          </w:p>
        </w:tc>
      </w:tr>
      <w:tr w:rsidR="004E4DF7" w14:paraId="6D6C88CE" w14:textId="77777777" w:rsidTr="00DD3EFF">
        <w:tc>
          <w:tcPr>
            <w:tcW w:w="3119" w:type="dxa"/>
          </w:tcPr>
          <w:p w14:paraId="758AD7D8" w14:textId="56D465F7" w:rsidR="004E4DF7" w:rsidRDefault="004E4DF7" w:rsidP="004E4DF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Доп</w:t>
            </w:r>
            <w:proofErr w:type="spellEnd"/>
            <w:r>
              <w:rPr>
                <w:rFonts w:ascii="Arial" w:hAnsi="Arial" w:cs="Arial"/>
              </w:rPr>
              <w:t xml:space="preserve"> реквизит</w:t>
            </w:r>
          </w:p>
        </w:tc>
        <w:tc>
          <w:tcPr>
            <w:tcW w:w="3113" w:type="dxa"/>
          </w:tcPr>
          <w:p w14:paraId="6A877027" w14:textId="75BE685B" w:rsidR="004E4DF7" w:rsidRDefault="004E4DF7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 видов характеристик «Дополнительные реквизиты и сведения»</w:t>
            </w:r>
          </w:p>
        </w:tc>
        <w:tc>
          <w:tcPr>
            <w:tcW w:w="3113" w:type="dxa"/>
          </w:tcPr>
          <w:p w14:paraId="68E67D94" w14:textId="0F171841" w:rsidR="004E4DF7" w:rsidRDefault="004E4DF7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просмотр</w:t>
            </w:r>
          </w:p>
        </w:tc>
      </w:tr>
      <w:tr w:rsidR="004E4DF7" w14:paraId="4B43A043" w14:textId="77777777" w:rsidTr="00DD3EFF">
        <w:tc>
          <w:tcPr>
            <w:tcW w:w="3119" w:type="dxa"/>
          </w:tcPr>
          <w:p w14:paraId="77C93235" w14:textId="0A8E9D54" w:rsidR="004E4DF7" w:rsidRPr="00DD3EFF" w:rsidRDefault="004E4DF7" w:rsidP="004E4DF7">
            <w:pPr>
              <w:jc w:val="both"/>
              <w:rPr>
                <w:rFonts w:ascii="Arial" w:hAnsi="Arial" w:cs="Arial"/>
                <w:highlight w:val="yellow"/>
              </w:rPr>
            </w:pPr>
            <w:r w:rsidRPr="00132486">
              <w:rPr>
                <w:rFonts w:ascii="Arial" w:hAnsi="Arial" w:cs="Arial"/>
              </w:rPr>
              <w:t>Группа</w:t>
            </w:r>
          </w:p>
        </w:tc>
        <w:tc>
          <w:tcPr>
            <w:tcW w:w="3113" w:type="dxa"/>
          </w:tcPr>
          <w:p w14:paraId="7C980054" w14:textId="5C90FA49" w:rsidR="004E4DF7" w:rsidRPr="00DD3EFF" w:rsidRDefault="00CC3B9F" w:rsidP="007F6833">
            <w:pPr>
              <w:rPr>
                <w:rFonts w:ascii="Arial" w:hAnsi="Arial" w:cs="Arial"/>
                <w:highlight w:val="yellow"/>
              </w:rPr>
            </w:pPr>
            <w:r w:rsidRPr="00CC3B9F">
              <w:rPr>
                <w:rFonts w:ascii="Arial" w:hAnsi="Arial" w:cs="Arial"/>
              </w:rPr>
              <w:t>Справочник «Наборы дополнительных реквизитов и сведений»</w:t>
            </w:r>
          </w:p>
        </w:tc>
        <w:tc>
          <w:tcPr>
            <w:tcW w:w="3113" w:type="dxa"/>
          </w:tcPr>
          <w:p w14:paraId="6E519810" w14:textId="70A912C1" w:rsidR="004E4DF7" w:rsidRDefault="004E4DF7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просмотр</w:t>
            </w:r>
          </w:p>
        </w:tc>
      </w:tr>
      <w:tr w:rsidR="004E4DF7" w14:paraId="39C95089" w14:textId="77777777" w:rsidTr="002B2217">
        <w:tc>
          <w:tcPr>
            <w:tcW w:w="3119" w:type="dxa"/>
          </w:tcPr>
          <w:p w14:paraId="40ABB13A" w14:textId="1447F941" w:rsidR="004E4DF7" w:rsidRPr="00C24E42" w:rsidRDefault="004E4DF7" w:rsidP="004E4DF7">
            <w:pPr>
              <w:rPr>
                <w:rFonts w:ascii="Arial" w:hAnsi="Arial" w:cs="Arial"/>
                <w:i/>
                <w:iCs/>
              </w:rPr>
            </w:pPr>
            <w:r w:rsidRPr="00C24E42">
              <w:rPr>
                <w:rFonts w:ascii="Arial" w:hAnsi="Arial" w:cs="Arial"/>
                <w:i/>
                <w:iCs/>
              </w:rPr>
              <w:t>Табличная часть «</w:t>
            </w:r>
            <w:r>
              <w:rPr>
                <w:rFonts w:ascii="Arial" w:hAnsi="Arial" w:cs="Arial"/>
                <w:i/>
                <w:iCs/>
              </w:rPr>
              <w:t>Значения</w:t>
            </w:r>
            <w:r w:rsidRPr="00C24E42">
              <w:rPr>
                <w:rFonts w:ascii="Arial" w:hAnsi="Arial" w:cs="Arial"/>
                <w:i/>
                <w:iCs/>
              </w:rPr>
              <w:t>»</w:t>
            </w:r>
          </w:p>
        </w:tc>
        <w:tc>
          <w:tcPr>
            <w:tcW w:w="6226" w:type="dxa"/>
            <w:gridSpan w:val="2"/>
          </w:tcPr>
          <w:p w14:paraId="15BAC94D" w14:textId="21416C6D" w:rsidR="004E4DF7" w:rsidRPr="00DD3EFF" w:rsidRDefault="004E4DF7" w:rsidP="004E4DF7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B95D2B" w14:paraId="37E6B8D1" w14:textId="77777777" w:rsidTr="00DD3EFF">
        <w:tc>
          <w:tcPr>
            <w:tcW w:w="3119" w:type="dxa"/>
          </w:tcPr>
          <w:p w14:paraId="35FA60A5" w14:textId="442A8673" w:rsidR="00B95D2B" w:rsidRDefault="00B95D2B" w:rsidP="004E4DF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Доп</w:t>
            </w:r>
            <w:proofErr w:type="spellEnd"/>
            <w:r>
              <w:rPr>
                <w:rFonts w:ascii="Arial" w:hAnsi="Arial" w:cs="Arial"/>
              </w:rPr>
              <w:t xml:space="preserve"> реквизит</w:t>
            </w:r>
          </w:p>
        </w:tc>
        <w:tc>
          <w:tcPr>
            <w:tcW w:w="3113" w:type="dxa"/>
          </w:tcPr>
          <w:p w14:paraId="615A7953" w14:textId="50563802" w:rsidR="00B95D2B" w:rsidRDefault="00B95D2B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 видов характеристик «Дополнительные реквизиты и сведения»</w:t>
            </w:r>
          </w:p>
        </w:tc>
        <w:tc>
          <w:tcPr>
            <w:tcW w:w="3113" w:type="dxa"/>
          </w:tcPr>
          <w:p w14:paraId="66ED47C2" w14:textId="4A5FD93F" w:rsidR="00B95D2B" w:rsidRDefault="00B95D2B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скрыт</w:t>
            </w:r>
          </w:p>
        </w:tc>
      </w:tr>
      <w:tr w:rsidR="004E4DF7" w14:paraId="228B925E" w14:textId="77777777" w:rsidTr="00DD3EFF">
        <w:tc>
          <w:tcPr>
            <w:tcW w:w="3119" w:type="dxa"/>
          </w:tcPr>
          <w:p w14:paraId="62AD19C0" w14:textId="659FBF87" w:rsidR="004E4DF7" w:rsidRDefault="004E4DF7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Выбрано</w:t>
            </w:r>
          </w:p>
        </w:tc>
        <w:tc>
          <w:tcPr>
            <w:tcW w:w="3113" w:type="dxa"/>
          </w:tcPr>
          <w:p w14:paraId="25C1C932" w14:textId="05945BDA" w:rsidR="004E4DF7" w:rsidRDefault="004E4DF7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113" w:type="dxa"/>
          </w:tcPr>
          <w:p w14:paraId="165052F7" w14:textId="77777777" w:rsidR="004E4DF7" w:rsidRDefault="004E4DF7" w:rsidP="004E4DF7">
            <w:pPr>
              <w:jc w:val="both"/>
              <w:rPr>
                <w:rFonts w:ascii="Arial" w:hAnsi="Arial" w:cs="Arial"/>
              </w:rPr>
            </w:pPr>
          </w:p>
        </w:tc>
      </w:tr>
      <w:tr w:rsidR="004E4DF7" w14:paraId="1C35C578" w14:textId="77777777" w:rsidTr="00DD3EFF">
        <w:tc>
          <w:tcPr>
            <w:tcW w:w="3119" w:type="dxa"/>
          </w:tcPr>
          <w:p w14:paraId="5F7AE24F" w14:textId="0A1831D1" w:rsidR="004E4DF7" w:rsidRDefault="004E4DF7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  <w:tc>
          <w:tcPr>
            <w:tcW w:w="3113" w:type="dxa"/>
          </w:tcPr>
          <w:p w14:paraId="0848D974" w14:textId="2A991631" w:rsidR="004E4DF7" w:rsidRDefault="004E4DF7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Составной тип: строка, число, булево, любая ссылка</w:t>
            </w:r>
          </w:p>
        </w:tc>
        <w:tc>
          <w:tcPr>
            <w:tcW w:w="3113" w:type="dxa"/>
          </w:tcPr>
          <w:p w14:paraId="6DCAE811" w14:textId="6D4276E6" w:rsidR="004E4DF7" w:rsidRDefault="004E4DF7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просмотр</w:t>
            </w:r>
          </w:p>
        </w:tc>
      </w:tr>
      <w:tr w:rsidR="008B64E5" w14:paraId="623AD8CC" w14:textId="77777777" w:rsidTr="00464875">
        <w:tc>
          <w:tcPr>
            <w:tcW w:w="3119" w:type="dxa"/>
          </w:tcPr>
          <w:p w14:paraId="4D067F70" w14:textId="62E5CAF7" w:rsidR="008B64E5" w:rsidRPr="00C24E42" w:rsidRDefault="008B64E5" w:rsidP="00464875">
            <w:pPr>
              <w:rPr>
                <w:rFonts w:ascii="Arial" w:hAnsi="Arial" w:cs="Arial"/>
                <w:i/>
                <w:iCs/>
              </w:rPr>
            </w:pPr>
            <w:r w:rsidRPr="00C24E42">
              <w:rPr>
                <w:rFonts w:ascii="Arial" w:hAnsi="Arial" w:cs="Arial"/>
                <w:i/>
                <w:iCs/>
              </w:rPr>
              <w:t>Табличная часть «</w:t>
            </w:r>
            <w:r>
              <w:rPr>
                <w:rFonts w:ascii="Arial" w:hAnsi="Arial" w:cs="Arial"/>
                <w:i/>
                <w:iCs/>
              </w:rPr>
              <w:t>Характеристики</w:t>
            </w:r>
            <w:r w:rsidRPr="00C24E42">
              <w:rPr>
                <w:rFonts w:ascii="Arial" w:hAnsi="Arial" w:cs="Arial"/>
                <w:i/>
                <w:iCs/>
              </w:rPr>
              <w:t>»</w:t>
            </w:r>
          </w:p>
        </w:tc>
        <w:tc>
          <w:tcPr>
            <w:tcW w:w="6226" w:type="dxa"/>
            <w:gridSpan w:val="2"/>
          </w:tcPr>
          <w:p w14:paraId="0D53C861" w14:textId="77777777" w:rsidR="008B64E5" w:rsidRPr="00DD3EFF" w:rsidRDefault="008B64E5" w:rsidP="0046487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4E4DF7" w14:paraId="7E524E75" w14:textId="77777777" w:rsidTr="00DD3EFF">
        <w:tc>
          <w:tcPr>
            <w:tcW w:w="3119" w:type="dxa"/>
          </w:tcPr>
          <w:p w14:paraId="55E558A5" w14:textId="006D469C" w:rsidR="004E4DF7" w:rsidRDefault="008B64E5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113" w:type="dxa"/>
          </w:tcPr>
          <w:p w14:paraId="5A8699CA" w14:textId="1262D2C6" w:rsidR="004E4DF7" w:rsidRDefault="008B64E5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«Характеристики номенклатуры»</w:t>
            </w:r>
          </w:p>
        </w:tc>
        <w:tc>
          <w:tcPr>
            <w:tcW w:w="3113" w:type="dxa"/>
          </w:tcPr>
          <w:p w14:paraId="78C6D124" w14:textId="54DFFC1A" w:rsidR="004E4DF7" w:rsidRDefault="008B64E5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просмотр</w:t>
            </w:r>
          </w:p>
        </w:tc>
      </w:tr>
      <w:tr w:rsidR="004E4DF7" w14:paraId="29DFF58D" w14:textId="77777777" w:rsidTr="00DD3EFF">
        <w:tc>
          <w:tcPr>
            <w:tcW w:w="3119" w:type="dxa"/>
          </w:tcPr>
          <w:p w14:paraId="3698CC6D" w14:textId="3D3883B2" w:rsidR="004E4DF7" w:rsidRDefault="008B64E5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Создано</w:t>
            </w:r>
          </w:p>
        </w:tc>
        <w:tc>
          <w:tcPr>
            <w:tcW w:w="3113" w:type="dxa"/>
          </w:tcPr>
          <w:p w14:paraId="1EE7370F" w14:textId="60B2A11C" w:rsidR="004E4DF7" w:rsidRDefault="008B64E5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113" w:type="dxa"/>
          </w:tcPr>
          <w:p w14:paraId="2737FC8A" w14:textId="2FD74AD6" w:rsidR="004E4DF7" w:rsidRDefault="008B64E5" w:rsidP="004E4D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просмотр</w:t>
            </w:r>
          </w:p>
        </w:tc>
      </w:tr>
    </w:tbl>
    <w:p w14:paraId="7FBD1E42" w14:textId="153EC696" w:rsidR="00C24E42" w:rsidRDefault="00C24E42" w:rsidP="00AB1DA2">
      <w:pPr>
        <w:jc w:val="both"/>
        <w:rPr>
          <w:rFonts w:ascii="Arial" w:hAnsi="Arial" w:cs="Arial"/>
        </w:rPr>
      </w:pPr>
    </w:p>
    <w:p w14:paraId="45A93F08" w14:textId="1CFCBFC2" w:rsidR="008B64E5" w:rsidRPr="008B64E5" w:rsidRDefault="008B64E5" w:rsidP="008B64E5">
      <w:pPr>
        <w:rPr>
          <w:rFonts w:ascii="Arial" w:hAnsi="Arial" w:cs="Arial"/>
          <w:i/>
          <w:iCs/>
          <w:u w:val="single"/>
        </w:rPr>
      </w:pPr>
      <w:r w:rsidRPr="008B64E5">
        <w:rPr>
          <w:rFonts w:ascii="Arial" w:hAnsi="Arial" w:cs="Arial"/>
          <w:i/>
          <w:iCs/>
          <w:u w:val="single"/>
        </w:rPr>
        <w:t>Заполнение данных</w:t>
      </w:r>
    </w:p>
    <w:p w14:paraId="1F82967F" w14:textId="7CC59EE3" w:rsidR="00FE7562" w:rsidRDefault="00FE7562" w:rsidP="004E4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в табличных частях «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реквизиты» и «Значения» заполняются автоматически по кнопке «Заполнить» следующим образом:</w:t>
      </w:r>
    </w:p>
    <w:p w14:paraId="446D7083" w14:textId="288AEB49" w:rsidR="00FE7562" w:rsidRDefault="00FE7562" w:rsidP="00FE7562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реквизиты – з</w:t>
      </w:r>
      <w:r w:rsidRPr="004E4DF7">
        <w:rPr>
          <w:rFonts w:ascii="Arial" w:hAnsi="Arial" w:cs="Arial"/>
        </w:rPr>
        <w:t xml:space="preserve">аполняется </w:t>
      </w:r>
      <w:proofErr w:type="spellStart"/>
      <w:r>
        <w:rPr>
          <w:rFonts w:ascii="Arial" w:hAnsi="Arial" w:cs="Arial"/>
        </w:rPr>
        <w:t>Д</w:t>
      </w:r>
      <w:r w:rsidRPr="004E4DF7">
        <w:rPr>
          <w:rFonts w:ascii="Arial" w:hAnsi="Arial" w:cs="Arial"/>
        </w:rPr>
        <w:t>оп</w:t>
      </w:r>
      <w:proofErr w:type="spellEnd"/>
      <w:r w:rsidRPr="004E4DF7">
        <w:rPr>
          <w:rFonts w:ascii="Arial" w:hAnsi="Arial" w:cs="Arial"/>
        </w:rPr>
        <w:t xml:space="preserve"> реквизитами, относящимися к Характеристикам номенклатуры</w:t>
      </w:r>
      <w:r>
        <w:rPr>
          <w:rFonts w:ascii="Arial" w:hAnsi="Arial" w:cs="Arial"/>
        </w:rPr>
        <w:t>, за исключением помеченных на удаление.</w:t>
      </w:r>
    </w:p>
    <w:p w14:paraId="74712250" w14:textId="18AF4743" w:rsidR="00FE7562" w:rsidRPr="00FE7562" w:rsidRDefault="00FE7562" w:rsidP="00FE7562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Значения – заполняется всеми значениями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реквизитов из табличной части «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реквизиты», за исключением помеченных на удаление</w:t>
      </w:r>
    </w:p>
    <w:p w14:paraId="2C745299" w14:textId="46DA9B42" w:rsidR="00FE7562" w:rsidRDefault="00FE7562" w:rsidP="004E4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клику на строку табличной части «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реквизиты» в табличной части «Значения» устанавливается отбор по выбранному пользователем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реквизиту.</w:t>
      </w:r>
    </w:p>
    <w:p w14:paraId="2907A361" w14:textId="1AAA46E0" w:rsidR="008B64E5" w:rsidRDefault="008B64E5" w:rsidP="00AB1D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Флаг «Выбрано» пользователь устанавливает вручную напротив тех значений, которые должны быть использованы при формировании характеристик. Если для какого-либо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реквизита пользователь не выбрал ни одного значения, это</w:t>
      </w:r>
      <w:r w:rsidR="00B95D2B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 не заполняется в создаваемых характеристиках.</w:t>
      </w:r>
    </w:p>
    <w:p w14:paraId="116DB720" w14:textId="234D49D4" w:rsidR="00C61259" w:rsidRDefault="00083C1D" w:rsidP="00AB1D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н</w:t>
      </w:r>
      <w:r w:rsidR="00C61259">
        <w:rPr>
          <w:rFonts w:ascii="Arial" w:hAnsi="Arial" w:cs="Arial"/>
        </w:rPr>
        <w:t>еобходимо добавить две кнопки:</w:t>
      </w:r>
    </w:p>
    <w:p w14:paraId="53AABFA6" w14:textId="009E23DD" w:rsidR="00C61259" w:rsidRDefault="00C61259" w:rsidP="00C61259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Очистить – снимает флаг «Выбрано» для выбранного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реквизита.</w:t>
      </w:r>
    </w:p>
    <w:p w14:paraId="434A69AB" w14:textId="530AA00E" w:rsidR="00C61259" w:rsidRPr="00C61259" w:rsidRDefault="00C61259" w:rsidP="00C61259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Очистить всё – снимает флаг «Выбрано» для всех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реквизитов.</w:t>
      </w:r>
    </w:p>
    <w:p w14:paraId="2F33DA79" w14:textId="3E2925E6" w:rsidR="008B64E5" w:rsidRPr="008B64E5" w:rsidRDefault="008B64E5" w:rsidP="008B64E5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Создание характеристик</w:t>
      </w:r>
    </w:p>
    <w:p w14:paraId="72A4787F" w14:textId="58289C79" w:rsidR="00E20B91" w:rsidRDefault="00E20B91" w:rsidP="00AB1D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нажатии кнопки «Создать характеристики» система должна вывести диалоговое окно с вопросом «Будет создано [Количество] характеристик номенклатуры. Продолжить?». В случае положительного ответа пользователя процесс создания характеристик начинается.</w:t>
      </w:r>
    </w:p>
    <w:p w14:paraId="2AAF8E22" w14:textId="5AF7D6B5" w:rsidR="000C7C8A" w:rsidRPr="00E20B91" w:rsidRDefault="00E20B91" w:rsidP="00643454">
      <w:pPr>
        <w:jc w:val="both"/>
        <w:rPr>
          <w:rFonts w:ascii="Arial" w:hAnsi="Arial" w:cs="Arial"/>
        </w:rPr>
      </w:pPr>
      <w:r w:rsidRPr="009C7B5D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Количество] </w:t>
      </w:r>
      <w:r w:rsidR="00F259D5">
        <w:rPr>
          <w:rFonts w:ascii="Arial" w:hAnsi="Arial" w:cs="Arial"/>
        </w:rPr>
        <w:t xml:space="preserve">рассчитывается как произведение количества выбранных </w:t>
      </w:r>
      <w:r w:rsidR="00B95D2B">
        <w:rPr>
          <w:rFonts w:ascii="Arial" w:hAnsi="Arial" w:cs="Arial"/>
        </w:rPr>
        <w:t xml:space="preserve">значений </w:t>
      </w:r>
      <w:r w:rsidR="00F259D5">
        <w:rPr>
          <w:rFonts w:ascii="Arial" w:hAnsi="Arial" w:cs="Arial"/>
        </w:rPr>
        <w:t>из каждой табличной части.</w:t>
      </w:r>
    </w:p>
    <w:p w14:paraId="2BEC7AB4" w14:textId="77777777" w:rsidR="00643454" w:rsidRDefault="00643454" w:rsidP="006434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новых элементов справочника «Характеристики номенклатуры» должны быть заполнены следующим образом:</w:t>
      </w:r>
    </w:p>
    <w:p w14:paraId="5F6143DF" w14:textId="4BC967E8" w:rsidR="00C54F07" w:rsidRPr="00C54F07" w:rsidRDefault="00643454" w:rsidP="00C54F0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–</w:t>
      </w:r>
      <w:r w:rsidR="00C54F07">
        <w:rPr>
          <w:rFonts w:ascii="Arial" w:hAnsi="Arial" w:cs="Arial"/>
        </w:rPr>
        <w:t xml:space="preserve"> д</w:t>
      </w:r>
      <w:r w:rsidR="00C54F07" w:rsidRPr="00C54F07">
        <w:rPr>
          <w:rFonts w:ascii="Arial" w:hAnsi="Arial" w:cs="Arial"/>
        </w:rPr>
        <w:t xml:space="preserve">ля </w:t>
      </w:r>
      <w:r w:rsidR="00C54F07">
        <w:rPr>
          <w:rFonts w:ascii="Arial" w:hAnsi="Arial" w:cs="Arial"/>
        </w:rPr>
        <w:t xml:space="preserve">каждого </w:t>
      </w:r>
      <w:proofErr w:type="spellStart"/>
      <w:r w:rsidR="00C54F07">
        <w:rPr>
          <w:rFonts w:ascii="Arial" w:hAnsi="Arial" w:cs="Arial"/>
        </w:rPr>
        <w:t>доп</w:t>
      </w:r>
      <w:proofErr w:type="spellEnd"/>
      <w:r w:rsidR="00C54F07">
        <w:rPr>
          <w:rFonts w:ascii="Arial" w:hAnsi="Arial" w:cs="Arial"/>
        </w:rPr>
        <w:t xml:space="preserve"> реквизита в наименовании характеристики формируется подстрока следующего вида: </w:t>
      </w:r>
    </w:p>
    <w:p w14:paraId="4284AF96" w14:textId="62DD505F" w:rsidR="002510B5" w:rsidRDefault="002510B5" w:rsidP="00C54F07">
      <w:pPr>
        <w:ind w:firstLine="709"/>
        <w:contextualSpacing/>
        <w:jc w:val="both"/>
        <w:rPr>
          <w:rFonts w:ascii="Arial" w:hAnsi="Arial" w:cs="Arial"/>
        </w:rPr>
      </w:pPr>
      <w:r w:rsidRPr="00C54F07">
        <w:rPr>
          <w:rFonts w:ascii="Arial" w:hAnsi="Arial" w:cs="Arial"/>
        </w:rPr>
        <w:t xml:space="preserve">[Порядковый номер </w:t>
      </w:r>
      <w:proofErr w:type="spellStart"/>
      <w:r w:rsidRPr="00C54F07">
        <w:rPr>
          <w:rFonts w:ascii="Arial" w:hAnsi="Arial" w:cs="Arial"/>
        </w:rPr>
        <w:t>доп</w:t>
      </w:r>
      <w:proofErr w:type="spellEnd"/>
      <w:r w:rsidRPr="00C54F07">
        <w:rPr>
          <w:rFonts w:ascii="Arial" w:hAnsi="Arial" w:cs="Arial"/>
        </w:rPr>
        <w:t xml:space="preserve"> реквизита]-[Значение]/</w:t>
      </w:r>
    </w:p>
    <w:p w14:paraId="7623D8FF" w14:textId="47C6F512" w:rsidR="00BA3168" w:rsidRDefault="00C54F07" w:rsidP="00C54F07">
      <w:pPr>
        <w:pStyle w:val="a4"/>
        <w:numPr>
          <w:ilvl w:val="1"/>
          <w:numId w:val="3"/>
        </w:numPr>
        <w:jc w:val="both"/>
        <w:rPr>
          <w:rFonts w:ascii="Arial" w:hAnsi="Arial" w:cs="Arial"/>
        </w:rPr>
      </w:pPr>
      <w:r w:rsidRPr="00C54F07">
        <w:rPr>
          <w:rFonts w:ascii="Arial" w:hAnsi="Arial" w:cs="Arial"/>
        </w:rPr>
        <w:t xml:space="preserve">[Порядковый номер </w:t>
      </w:r>
      <w:proofErr w:type="spellStart"/>
      <w:r w:rsidRPr="00C54F07">
        <w:rPr>
          <w:rFonts w:ascii="Arial" w:hAnsi="Arial" w:cs="Arial"/>
        </w:rPr>
        <w:t>доп</w:t>
      </w:r>
      <w:proofErr w:type="spellEnd"/>
      <w:r w:rsidRPr="00C54F07">
        <w:rPr>
          <w:rFonts w:ascii="Arial" w:hAnsi="Arial" w:cs="Arial"/>
        </w:rPr>
        <w:t xml:space="preserve"> реквизита] – данные из табличной части «</w:t>
      </w:r>
      <w:proofErr w:type="spellStart"/>
      <w:r w:rsidRPr="00C54F07">
        <w:rPr>
          <w:rFonts w:ascii="Arial" w:hAnsi="Arial" w:cs="Arial"/>
        </w:rPr>
        <w:t>Доп</w:t>
      </w:r>
      <w:proofErr w:type="spellEnd"/>
      <w:r w:rsidRPr="00C54F07">
        <w:rPr>
          <w:rFonts w:ascii="Arial" w:hAnsi="Arial" w:cs="Arial"/>
        </w:rPr>
        <w:t xml:space="preserve"> реквизиты»</w:t>
      </w:r>
    </w:p>
    <w:p w14:paraId="5BECF805" w14:textId="77777777" w:rsidR="00C54F07" w:rsidRDefault="00C54F07" w:rsidP="00C54F07">
      <w:pPr>
        <w:pStyle w:val="a4"/>
        <w:numPr>
          <w:ilvl w:val="1"/>
          <w:numId w:val="3"/>
        </w:numPr>
        <w:jc w:val="both"/>
        <w:rPr>
          <w:rFonts w:ascii="Arial" w:hAnsi="Arial" w:cs="Arial"/>
        </w:rPr>
      </w:pPr>
      <w:r w:rsidRPr="00C54F07">
        <w:rPr>
          <w:rFonts w:ascii="Arial" w:hAnsi="Arial" w:cs="Arial"/>
        </w:rPr>
        <w:t>[Значение]</w:t>
      </w:r>
      <w:r>
        <w:rPr>
          <w:rFonts w:ascii="Arial" w:hAnsi="Arial" w:cs="Arial"/>
        </w:rPr>
        <w:t xml:space="preserve"> </w:t>
      </w:r>
    </w:p>
    <w:p w14:paraId="36B488CF" w14:textId="0593E18E" w:rsidR="00C54F07" w:rsidRDefault="00C54F07" w:rsidP="00C54F07">
      <w:pPr>
        <w:pStyle w:val="a4"/>
        <w:numPr>
          <w:ilvl w:val="2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простых типов (строка, число, булево) – значение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реквизита</w:t>
      </w:r>
    </w:p>
    <w:p w14:paraId="001BC45F" w14:textId="3751DEE2" w:rsidR="00C54F07" w:rsidRDefault="00C54F07" w:rsidP="00C54F07">
      <w:pPr>
        <w:pStyle w:val="a4"/>
        <w:numPr>
          <w:ilvl w:val="2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для справочника «Цвета» – код цвета</w:t>
      </w:r>
    </w:p>
    <w:p w14:paraId="30E79D7E" w14:textId="4819A304" w:rsidR="00C54F07" w:rsidRDefault="00C54F07" w:rsidP="00C54F07">
      <w:pPr>
        <w:pStyle w:val="a4"/>
        <w:numPr>
          <w:ilvl w:val="2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прочих ссылочных типов – наименование элемента</w:t>
      </w:r>
    </w:p>
    <w:p w14:paraId="1A8FAC51" w14:textId="39549B04" w:rsidR="00C54F07" w:rsidRDefault="00C54F07" w:rsidP="00C54F07">
      <w:pPr>
        <w:pStyle w:val="a4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/ - знак </w:t>
      </w:r>
      <w:r w:rsidR="00C7103D">
        <w:rPr>
          <w:rFonts w:ascii="Arial" w:hAnsi="Arial" w:cs="Arial"/>
        </w:rPr>
        <w:t>не ставится после последнего значения</w:t>
      </w:r>
    </w:p>
    <w:p w14:paraId="7DCBBFD1" w14:textId="77777777" w:rsidR="00C7103D" w:rsidRDefault="00C7103D" w:rsidP="00C7103D">
      <w:pPr>
        <w:pStyle w:val="a4"/>
        <w:ind w:left="1440"/>
        <w:jc w:val="both"/>
        <w:rPr>
          <w:rFonts w:ascii="Arial" w:hAnsi="Arial" w:cs="Arial"/>
        </w:rPr>
      </w:pPr>
    </w:p>
    <w:p w14:paraId="1D53BBD9" w14:textId="264A1986" w:rsidR="00C54F07" w:rsidRPr="00C54F07" w:rsidRDefault="00C54F07" w:rsidP="00C54F07">
      <w:pPr>
        <w:pStyle w:val="a4"/>
        <w:contextualSpacing w:val="0"/>
        <w:jc w:val="both"/>
        <w:rPr>
          <w:rFonts w:ascii="Arial" w:hAnsi="Arial" w:cs="Arial"/>
          <w:i/>
          <w:iCs/>
        </w:rPr>
      </w:pPr>
      <w:r w:rsidRPr="00C54F07">
        <w:rPr>
          <w:rFonts w:ascii="Arial" w:hAnsi="Arial" w:cs="Arial"/>
          <w:i/>
          <w:iCs/>
        </w:rPr>
        <w:t>Пример наименования: «1-10/2-05/3-03/4-01/5-15/6-02»</w:t>
      </w:r>
    </w:p>
    <w:p w14:paraId="7B243406" w14:textId="4167DDEB" w:rsidR="00BF24C5" w:rsidRDefault="00643454" w:rsidP="00C54F07">
      <w:pPr>
        <w:pStyle w:val="a4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реквизиты</w:t>
      </w:r>
      <w:r w:rsidR="00BA486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заполняются всеми возможными сочетаниями </w:t>
      </w:r>
      <w:r w:rsidR="00BA4862">
        <w:rPr>
          <w:rFonts w:ascii="Arial" w:hAnsi="Arial" w:cs="Arial"/>
        </w:rPr>
        <w:t>значений</w:t>
      </w:r>
      <w:r>
        <w:rPr>
          <w:rFonts w:ascii="Arial" w:hAnsi="Arial" w:cs="Arial"/>
        </w:rPr>
        <w:t>, выбранных пользователем в табличной части «</w:t>
      </w:r>
      <w:r w:rsidR="00BA4862">
        <w:rPr>
          <w:rFonts w:ascii="Arial" w:hAnsi="Arial" w:cs="Arial"/>
        </w:rPr>
        <w:t>Значения</w:t>
      </w:r>
      <w:r>
        <w:rPr>
          <w:rFonts w:ascii="Arial" w:hAnsi="Arial" w:cs="Arial"/>
        </w:rPr>
        <w:t xml:space="preserve">». </w:t>
      </w:r>
      <w:r w:rsidR="00BF24C5">
        <w:rPr>
          <w:rFonts w:ascii="Arial" w:hAnsi="Arial" w:cs="Arial"/>
        </w:rPr>
        <w:t>Пустые значения не являются возможным вариантом (т.е.</w:t>
      </w:r>
      <w:r w:rsidR="00BA4862">
        <w:rPr>
          <w:rFonts w:ascii="Arial" w:hAnsi="Arial" w:cs="Arial"/>
        </w:rPr>
        <w:t xml:space="preserve"> </w:t>
      </w:r>
      <w:r w:rsidR="00BF24C5">
        <w:rPr>
          <w:rFonts w:ascii="Arial" w:hAnsi="Arial" w:cs="Arial"/>
        </w:rPr>
        <w:t>п</w:t>
      </w:r>
      <w:r>
        <w:rPr>
          <w:rFonts w:ascii="Arial" w:hAnsi="Arial" w:cs="Arial"/>
        </w:rPr>
        <w:t>устых значений быть не должно</w:t>
      </w:r>
      <w:r w:rsidR="00BF24C5">
        <w:rPr>
          <w:rFonts w:ascii="Arial" w:hAnsi="Arial" w:cs="Arial"/>
        </w:rPr>
        <w:t>).</w:t>
      </w:r>
    </w:p>
    <w:p w14:paraId="04AC9A9D" w14:textId="7CD38225" w:rsidR="002510B5" w:rsidRPr="00083C1D" w:rsidRDefault="002510B5" w:rsidP="00C54F07">
      <w:pPr>
        <w:pStyle w:val="a4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 w:rsidRPr="00083C1D">
        <w:rPr>
          <w:rFonts w:ascii="Arial" w:hAnsi="Arial" w:cs="Arial"/>
        </w:rPr>
        <w:t xml:space="preserve">Владелец </w:t>
      </w:r>
      <w:r w:rsidR="00083C1D" w:rsidRPr="00083C1D">
        <w:rPr>
          <w:rFonts w:ascii="Arial" w:hAnsi="Arial" w:cs="Arial"/>
        </w:rPr>
        <w:t>–</w:t>
      </w:r>
      <w:r w:rsidRPr="00083C1D">
        <w:rPr>
          <w:rFonts w:ascii="Arial" w:hAnsi="Arial" w:cs="Arial"/>
        </w:rPr>
        <w:t xml:space="preserve"> </w:t>
      </w:r>
      <w:r w:rsidR="00083C1D" w:rsidRPr="00083C1D">
        <w:rPr>
          <w:rFonts w:ascii="Arial" w:hAnsi="Arial" w:cs="Arial"/>
        </w:rPr>
        <w:t>номенклатура, указанная на форме обработки.</w:t>
      </w:r>
    </w:p>
    <w:p w14:paraId="0BE0E91E" w14:textId="106B6FCC" w:rsidR="00BA4862" w:rsidRDefault="00BA4862" w:rsidP="006434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Все созданные элементы необходимо вывести на форму обработки в табличную часть «Характеристики» с флагом «Создано».</w:t>
      </w:r>
    </w:p>
    <w:p w14:paraId="34C3C749" w14:textId="13BAA5BA" w:rsidR="000C7C8A" w:rsidRDefault="00643454" w:rsidP="006434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исключить дублирование элементов. Если в системе уже существуют характеристики с идентичным набором значений </w:t>
      </w: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реквизитов, то новый элемент создавать не требуется.</w:t>
      </w:r>
    </w:p>
    <w:p w14:paraId="0DFF93CB" w14:textId="750A1938" w:rsidR="007E3508" w:rsidRPr="00311501" w:rsidRDefault="00BA4862" w:rsidP="003115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этом случае существующая в системе характеристика добавляется в табличную часть без флага «Создано».</w:t>
      </w:r>
    </w:p>
    <w:sectPr w:rsidR="007E3508" w:rsidRPr="0031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F08"/>
    <w:multiLevelType w:val="hybridMultilevel"/>
    <w:tmpl w:val="60CE2EAA"/>
    <w:lvl w:ilvl="0" w:tplc="ED3826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101D9"/>
    <w:multiLevelType w:val="hybridMultilevel"/>
    <w:tmpl w:val="77823CEC"/>
    <w:lvl w:ilvl="0" w:tplc="0CCEB1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291"/>
    <w:multiLevelType w:val="hybridMultilevel"/>
    <w:tmpl w:val="2772909C"/>
    <w:lvl w:ilvl="0" w:tplc="B82AD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C6B26"/>
    <w:multiLevelType w:val="hybridMultilevel"/>
    <w:tmpl w:val="28187C4A"/>
    <w:lvl w:ilvl="0" w:tplc="D382AA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5C"/>
    <w:rsid w:val="00083C1D"/>
    <w:rsid w:val="000C7C8A"/>
    <w:rsid w:val="00132486"/>
    <w:rsid w:val="002510B5"/>
    <w:rsid w:val="00307A56"/>
    <w:rsid w:val="00311501"/>
    <w:rsid w:val="00331874"/>
    <w:rsid w:val="0034442F"/>
    <w:rsid w:val="004E4DF7"/>
    <w:rsid w:val="00565402"/>
    <w:rsid w:val="005978AD"/>
    <w:rsid w:val="0063165C"/>
    <w:rsid w:val="00643454"/>
    <w:rsid w:val="00694398"/>
    <w:rsid w:val="007E3508"/>
    <w:rsid w:val="007F6833"/>
    <w:rsid w:val="00865BD7"/>
    <w:rsid w:val="008B1D7B"/>
    <w:rsid w:val="008B64E5"/>
    <w:rsid w:val="008D0331"/>
    <w:rsid w:val="009C7B5D"/>
    <w:rsid w:val="00A24251"/>
    <w:rsid w:val="00AB1DA2"/>
    <w:rsid w:val="00AC0000"/>
    <w:rsid w:val="00AC169A"/>
    <w:rsid w:val="00B04F66"/>
    <w:rsid w:val="00B166E4"/>
    <w:rsid w:val="00B501E3"/>
    <w:rsid w:val="00B73F8B"/>
    <w:rsid w:val="00B95D2B"/>
    <w:rsid w:val="00BA1761"/>
    <w:rsid w:val="00BA3168"/>
    <w:rsid w:val="00BA4862"/>
    <w:rsid w:val="00BE3500"/>
    <w:rsid w:val="00BF24C5"/>
    <w:rsid w:val="00C24E42"/>
    <w:rsid w:val="00C54F07"/>
    <w:rsid w:val="00C61259"/>
    <w:rsid w:val="00C7103D"/>
    <w:rsid w:val="00CC3B9F"/>
    <w:rsid w:val="00CC753A"/>
    <w:rsid w:val="00DD3EFF"/>
    <w:rsid w:val="00E20B91"/>
    <w:rsid w:val="00E461A0"/>
    <w:rsid w:val="00EA34DE"/>
    <w:rsid w:val="00EC5FAC"/>
    <w:rsid w:val="00EE225C"/>
    <w:rsid w:val="00F259D5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A0AE"/>
  <w15:chartTrackingRefBased/>
  <w15:docId w15:val="{5E1245F2-DF9E-439C-8F2A-953515A2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Administrator</cp:lastModifiedBy>
  <cp:revision>79</cp:revision>
  <dcterms:created xsi:type="dcterms:W3CDTF">2022-04-29T17:40:00Z</dcterms:created>
  <dcterms:modified xsi:type="dcterms:W3CDTF">2022-05-12T11:18:00Z</dcterms:modified>
</cp:coreProperties>
</file>