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5E" w:rsidRDefault="00582F6F" w:rsidP="007747CD">
      <w:pPr>
        <w:jc w:val="center"/>
      </w:pPr>
      <w:r w:rsidRPr="00582F6F">
        <w:t>1С</w:t>
      </w:r>
      <w:proofErr w:type="gramStart"/>
      <w:r w:rsidRPr="00582F6F">
        <w:t>:П</w:t>
      </w:r>
      <w:proofErr w:type="gramEnd"/>
      <w:r w:rsidRPr="00582F6F">
        <w:t>редприятие 8.3 (8.3.22.2143)</w:t>
      </w:r>
    </w:p>
    <w:p w:rsidR="007747CD" w:rsidRDefault="007747CD" w:rsidP="007747CD">
      <w:pPr>
        <w:jc w:val="center"/>
      </w:pPr>
      <w:r w:rsidRPr="007747CD">
        <w:t>Управление нашей фирмой, редакция 3.0</w:t>
      </w:r>
      <w:r>
        <w:t xml:space="preserve"> (свежая, любая редакция за 2023 год)</w:t>
      </w:r>
    </w:p>
    <w:p w:rsidR="007747CD" w:rsidRDefault="007747CD"/>
    <w:p w:rsidR="007747CD" w:rsidRDefault="007747CD" w:rsidP="007747CD">
      <w:pPr>
        <w:jc w:val="center"/>
        <w:rPr>
          <w:b/>
        </w:rPr>
      </w:pPr>
      <w:r w:rsidRPr="007747CD">
        <w:rPr>
          <w:b/>
        </w:rPr>
        <w:t>Подсистема ГПР (график производства работ)</w:t>
      </w:r>
    </w:p>
    <w:p w:rsidR="007747CD" w:rsidRDefault="007747CD" w:rsidP="007747CD">
      <w:r>
        <w:t>В расширении требуется создать документ для заполнения плана работ и плана стоимость работ. И в этом же документе требуется указывать факт график работ и факт стоимости работ.</w:t>
      </w:r>
    </w:p>
    <w:p w:rsidR="00A53BC3" w:rsidRDefault="00A53BC3" w:rsidP="007747CD">
      <w:r>
        <w:t>Строки документа графика работ требуется представить в виде дерева значений</w:t>
      </w:r>
      <w:proofErr w:type="gramStart"/>
      <w:r>
        <w:t>.</w:t>
      </w:r>
      <w:proofErr w:type="gramEnd"/>
      <w:r>
        <w:t xml:space="preserve"> А сами данные нужно хранить в регистре сведений. Соответственно, перед открытием формы документа требуется заполнить форму </w:t>
      </w:r>
      <w:proofErr w:type="gramStart"/>
      <w:r>
        <w:t>по</w:t>
      </w:r>
      <w:proofErr w:type="gramEnd"/>
      <w:r>
        <w:t xml:space="preserve"> данными регистра.</w:t>
      </w:r>
    </w:p>
    <w:p w:rsidR="00A53BC3" w:rsidRDefault="00A53BC3" w:rsidP="007747CD">
      <w:r>
        <w:t>Колонка «Этап» - тип тестовый 150. Остальные колони это или даты и числа в формате 10.2</w:t>
      </w:r>
    </w:p>
    <w:p w:rsidR="00A53BC3" w:rsidRDefault="00A53BC3" w:rsidP="007747CD">
      <w:r>
        <w:t>В документе в табличной части должна быть строка «ВСЕГО», первая строка дерева – в ней нужно показать итоги по колонкам.</w:t>
      </w:r>
      <w:r w:rsidR="00A11939">
        <w:t xml:space="preserve"> И пересчитывать этот итог при добавлении новых строк в дерево.</w:t>
      </w:r>
    </w:p>
    <w:p w:rsidR="00A11939" w:rsidRDefault="00A11939" w:rsidP="007747CD">
      <w:r>
        <w:t xml:space="preserve">Все дерево, все колонки </w:t>
      </w:r>
      <w:bookmarkStart w:id="0" w:name="_GoBack"/>
      <w:bookmarkEnd w:id="0"/>
      <w:r>
        <w:t>заполняется вручную.</w:t>
      </w:r>
    </w:p>
    <w:p w:rsidR="00A11939" w:rsidRDefault="00A53BC3" w:rsidP="007747CD">
      <w:r>
        <w:t xml:space="preserve">После строки «ВСЕГО» идут этапы работ и их </w:t>
      </w:r>
      <w:proofErr w:type="spellStart"/>
      <w:r>
        <w:t>подэтапы</w:t>
      </w:r>
      <w:proofErr w:type="spellEnd"/>
      <w:r>
        <w:t>.</w:t>
      </w:r>
      <w:r w:rsidR="00A11939">
        <w:t xml:space="preserve"> Должны быть возможность  добавлять новые строки и этапы и под этапы, </w:t>
      </w:r>
      <w:proofErr w:type="spellStart"/>
      <w:r w:rsidR="00A11939">
        <w:t>т</w:t>
      </w:r>
      <w:proofErr w:type="gramStart"/>
      <w:r w:rsidR="00A11939">
        <w:t>.е</w:t>
      </w:r>
      <w:proofErr w:type="spellEnd"/>
      <w:proofErr w:type="gramEnd"/>
      <w:r w:rsidR="00A11939">
        <w:t xml:space="preserve"> пользователь строит дерево и далее, при нажатии провести и закрыть система сохраняется данные в регистре сведений. А при открытии формы документа соответственно считывает регистр и строит это дерево для визуального отображения.</w:t>
      </w:r>
    </w:p>
    <w:p w:rsidR="00A53BC3" w:rsidRDefault="00A11939" w:rsidP="007747CD">
      <w:r>
        <w:t xml:space="preserve">Документ нужно включить в подсистему «Продажи». </w:t>
      </w:r>
    </w:p>
    <w:p w:rsidR="00A53BC3" w:rsidRDefault="00A53BC3" w:rsidP="007747CD"/>
    <w:p w:rsidR="00332A7F" w:rsidRDefault="00332A7F" w:rsidP="007747CD">
      <w:r w:rsidRPr="00332A7F">
        <w:drawing>
          <wp:inline distT="0" distB="0" distL="0" distR="0" wp14:anchorId="696B267F" wp14:editId="332795AB">
            <wp:extent cx="5940425" cy="2429143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7CD" w:rsidRPr="007747CD" w:rsidRDefault="007747CD" w:rsidP="007747CD"/>
    <w:sectPr w:rsidR="007747CD" w:rsidRPr="0077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34"/>
    <w:rsid w:val="002F7C5E"/>
    <w:rsid w:val="00332A7F"/>
    <w:rsid w:val="00351A97"/>
    <w:rsid w:val="00582F6F"/>
    <w:rsid w:val="007747CD"/>
    <w:rsid w:val="00A11939"/>
    <w:rsid w:val="00A53BC3"/>
    <w:rsid w:val="00A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2023-07-31T07:31:00Z</dcterms:created>
  <dcterms:modified xsi:type="dcterms:W3CDTF">2023-08-07T09:33:00Z</dcterms:modified>
</cp:coreProperties>
</file>